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9578E3" w:rsidRDefault="0076438E" w14:paraId="5E5787A5" w14:textId="2E3FDBD9">
      <w:r w:rsidRPr="0076438E">
        <w:rPr>
          <w:noProof/>
          <w:lang w:eastAsia="en-GB"/>
        </w:rPr>
        <w:drawing>
          <wp:anchor distT="36195" distB="71755" distL="36195" distR="71755" simplePos="0" relativeHeight="251658240" behindDoc="0" locked="0" layoutInCell="1" allowOverlap="0" wp14:anchorId="077D4824" wp14:editId="64911E2F">
            <wp:simplePos x="0" y="0"/>
            <wp:positionH relativeFrom="column">
              <wp:posOffset>3175</wp:posOffset>
            </wp:positionH>
            <wp:positionV relativeFrom="paragraph">
              <wp:posOffset>40005</wp:posOffset>
            </wp:positionV>
            <wp:extent cx="374400" cy="374400"/>
            <wp:effectExtent l="0" t="0" r="6985" b="6985"/>
            <wp:wrapSquare wrapText="bothSides"/>
            <wp:docPr id="2" name="Picture 2" descr="O:\College Media\Post 16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College Media\Post 16 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00" cy="37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438E">
        <w:rPr>
          <w:noProof/>
          <w:lang w:eastAsia="en-GB"/>
        </w:rPr>
        <w:drawing>
          <wp:inline distT="0" distB="0" distL="0" distR="0" wp14:anchorId="6A2777B6" wp14:editId="44450B4F">
            <wp:extent cx="2977902" cy="453542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54820" cy="480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38E" w:rsidP="749C6C38" w:rsidRDefault="0076438E" w14:textId="2432FC0C" w14:paraId="7B1470D5">
      <w:pPr>
        <w:jc w:val="center"/>
        <w:rPr>
          <w:b w:val="1"/>
          <w:bCs w:val="1"/>
          <w:u w:val="single"/>
        </w:rPr>
      </w:pPr>
      <w:r w:rsidRPr="00654AC2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E331D44" wp14:editId="3D12F9FE">
                <wp:simplePos x="0" y="0"/>
                <wp:positionH relativeFrom="margin">
                  <wp:align>left</wp:align>
                </wp:positionH>
                <wp:positionV relativeFrom="paragraph">
                  <wp:posOffset>469900</wp:posOffset>
                </wp:positionV>
                <wp:extent cx="6656062" cy="1593844"/>
                <wp:effectExtent l="0" t="0" r="12065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6656062" cy="15938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A144C4" w:rsidP="00A144C4" w:rsidRDefault="00C453D4" w14:paraId="5FE80C3B" w14:textId="77777777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  <w:t>The standard entry for a Sixth Form pathway, level 3 including A-levels and Vocational subjects, is 5 grade 4s at GCSE including English Language and Maths.</w:t>
                            </w:r>
                          </w:p>
                          <w:p w:rsidR="00A144C4" w:rsidP="00A144C4" w:rsidRDefault="00C453D4" w14:paraId="642A2A1E" w14:textId="77777777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  <w:t>The standard entry for the bridging pathway, where learners aim to join a Sixth Form pathway after a year of study at level 2, is 5 grade 3s including English Language and Maths</w:t>
                            </w:r>
                          </w:p>
                          <w:p w:rsidR="00A144C4" w:rsidP="00A144C4" w:rsidRDefault="00C453D4" w14:paraId="409EB650" w14:textId="01052982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  <w:t xml:space="preserve">There is no standard entry for a transition pathway, where learners work at level 2 for a year in order to get them to their next step for any reason. This pathway remains at the discretion of the </w:t>
                            </w:r>
                            <w:r w:rsidR="002A6877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lang w:val="en-US"/>
                              </w:rPr>
                              <w:t>Sixth Form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  <w:t xml:space="preserve"> team.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ect id="Text Box 2" style="position:absolute;left:0;text-align:left;margin-left:0;margin-top:37pt;width:524.1pt;height:125.5pt;z-index:25166028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spid="_x0000_s1026" w14:anchorId="0E331D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">
                <v:textbox style="mso-fit-shape-to-text:t">
                  <w:txbxContent>
                    <w:p w:rsidR="00A144C4" w:rsidP="00A144C4" w:rsidRDefault="00C453D4" w14:paraId="5FE80C3B" w14:textId="77777777">
                      <w:pPr>
                        <w:spacing w:line="256" w:lineRule="auto"/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  <w:t>The standard entry for a Sixth Form pathway, level 3 including A-levels and Vocational subjects, is 5 grade 4s at GCSE including English Language and Maths.</w:t>
                      </w:r>
                    </w:p>
                    <w:p w:rsidR="00A144C4" w:rsidP="00A144C4" w:rsidRDefault="00C453D4" w14:paraId="642A2A1E" w14:textId="77777777">
                      <w:pPr>
                        <w:spacing w:line="256" w:lineRule="auto"/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  <w:t>The standard entry for the bridging pathway, where learners aim to join a Sixth Form pathway after a year of study at level 2, is 5 grade 3s including English Language and Maths</w:t>
                      </w:r>
                    </w:p>
                    <w:p w:rsidR="00A144C4" w:rsidP="00A144C4" w:rsidRDefault="00C453D4" w14:paraId="409EB650" w14:textId="01052982">
                      <w:pPr>
                        <w:spacing w:line="256" w:lineRule="auto"/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  <w:t xml:space="preserve">There is no standard entry for a transition pathway, where learners work at level 2 for a year in order to get them to their next step for any reason. This pathway remains at the discretion of the </w:t>
                      </w:r>
                      <w:r w:rsidR="002A6877">
                        <w:rPr>
                          <w:rFonts w:ascii="Calibri" w:hAnsi="Calibri" w:cs="Calibri"/>
                          <w:b/>
                          <w:bCs/>
                          <w:color w:val="000000"/>
                          <w:lang w:val="en-US"/>
                        </w:rPr>
                        <w:t>Sixth Form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  <w:t xml:space="preserve"> team.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Pr="3C0708CF" w:rsidR="7BC8FE2A">
        <w:rPr>
          <w:b w:val="1"/>
          <w:bCs w:val="1"/>
          <w:u w:val="single"/>
        </w:rPr>
        <w:t xml:space="preserve">Sixth Form </w:t>
      </w:r>
      <w:r w:rsidRPr="3C0708CF" w:rsidR="0076438E">
        <w:rPr>
          <w:b w:val="1"/>
          <w:bCs w:val="1"/>
          <w:u w:val="single"/>
        </w:rPr>
        <w:t>Entry Requirements</w:t>
      </w:r>
    </w:p>
    <w:tbl>
      <w:tblPr>
        <w:tblStyle w:val="TableGrid"/>
        <w:tblW w:w="9645" w:type="dxa"/>
        <w:jc w:val="center"/>
        <w:tblLook w:val="04A0" w:firstRow="1" w:lastRow="0" w:firstColumn="1" w:lastColumn="0" w:noHBand="0" w:noVBand="1"/>
      </w:tblPr>
      <w:tblGrid>
        <w:gridCol w:w="2355"/>
        <w:gridCol w:w="7290"/>
      </w:tblGrid>
      <w:tr w:rsidRPr="00A3604E" w:rsidR="00351015" w:rsidTr="1FED7DF5" w14:paraId="0819DE40" w14:textId="089E168A">
        <w:trPr>
          <w:trHeight w:val="300"/>
        </w:trPr>
        <w:tc>
          <w:tcPr>
            <w:tcW w:w="2355" w:type="dxa"/>
            <w:shd w:val="clear" w:color="auto" w:fill="E7E6E6" w:themeFill="background2"/>
            <w:tcMar/>
          </w:tcPr>
          <w:p w:rsidRPr="00A3604E" w:rsidR="00351015" w:rsidP="00B967DB" w:rsidRDefault="00351015" w14:paraId="27B59D48" w14:textId="3C7BF32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b/>
                <w:sz w:val="20"/>
                <w:szCs w:val="20"/>
              </w:rPr>
              <w:t>Subject</w:t>
            </w:r>
          </w:p>
        </w:tc>
        <w:tc>
          <w:tcPr>
            <w:tcW w:w="7290" w:type="dxa"/>
            <w:shd w:val="clear" w:color="auto" w:fill="E7E6E6" w:themeFill="background2"/>
            <w:tcMar/>
          </w:tcPr>
          <w:p w:rsidRPr="00A3604E" w:rsidR="00351015" w:rsidP="1FA71FE6" w:rsidRDefault="00351015" w14:paraId="3D4F711B" w14:textId="0DF67585">
            <w:pPr>
              <w:jc w:val="center"/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</w:pPr>
            <w:r w:rsidRPr="1FA71FE6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Additional Entry Requirements </w:t>
            </w:r>
          </w:p>
        </w:tc>
      </w:tr>
      <w:tr w:rsidRPr="00A3604E" w:rsidR="00351015" w:rsidTr="1FED7DF5" w14:paraId="5E454E66" w14:textId="5077A4CA">
        <w:trPr>
          <w:trHeight w:val="300"/>
        </w:trPr>
        <w:tc>
          <w:tcPr>
            <w:tcW w:w="2355" w:type="dxa"/>
            <w:shd w:val="clear" w:color="auto" w:fill="E7E6E6" w:themeFill="background2"/>
            <w:tcMar/>
            <w:vAlign w:val="center"/>
          </w:tcPr>
          <w:p w:rsidRPr="00A3604E" w:rsidR="00351015" w:rsidP="00B967DB" w:rsidRDefault="00351015" w14:paraId="6370022F" w14:textId="299FA2E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L3</w:t>
            </w:r>
          </w:p>
        </w:tc>
        <w:tc>
          <w:tcPr>
            <w:tcW w:w="7290" w:type="dxa"/>
            <w:shd w:val="clear" w:color="auto" w:fill="E7E6E6" w:themeFill="background2"/>
            <w:tcMar/>
            <w:vAlign w:val="center"/>
          </w:tcPr>
          <w:p w:rsidRPr="00A3604E" w:rsidR="00351015" w:rsidP="00B967DB" w:rsidRDefault="00351015" w14:paraId="5D313E7A" w14:textId="68196D34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Pr="00A3604E" w:rsidR="00351015" w:rsidTr="1FED7DF5" w14:paraId="31780F29" w14:textId="3FBC139A">
        <w:trPr>
          <w:trHeight w:val="300"/>
        </w:trPr>
        <w:tc>
          <w:tcPr>
            <w:tcW w:w="2355" w:type="dxa"/>
            <w:shd w:val="clear" w:color="auto" w:fill="E7E6E6" w:themeFill="background2"/>
            <w:tcMar/>
            <w:vAlign w:val="center"/>
          </w:tcPr>
          <w:p w:rsidRPr="00A3604E" w:rsidR="00351015" w:rsidP="00B967DB" w:rsidRDefault="00351015" w14:paraId="23DD8E66" w14:textId="01A28C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 level</w:t>
            </w:r>
          </w:p>
        </w:tc>
        <w:tc>
          <w:tcPr>
            <w:tcW w:w="7290" w:type="dxa"/>
            <w:shd w:val="clear" w:color="auto" w:fill="E7E6E6" w:themeFill="background2"/>
            <w:tcMar/>
            <w:vAlign w:val="center"/>
          </w:tcPr>
          <w:p w:rsidRPr="00A3604E" w:rsidR="00351015" w:rsidP="00B967DB" w:rsidRDefault="00351015" w14:paraId="23406A45" w14:textId="58DFC48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Pr="00A3604E" w:rsidR="00351015" w:rsidTr="1FED7DF5" w14:paraId="78EE2868" w14:textId="5D6B7C73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348DA091" w:rsidRDefault="00351015" w14:paraId="65EA5303" w14:textId="3C880387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48DA091">
              <w:rPr>
                <w:rFonts w:asciiTheme="majorHAnsi" w:hAnsiTheme="majorHAnsi" w:cstheme="majorBidi"/>
                <w:sz w:val="20"/>
                <w:szCs w:val="20"/>
              </w:rPr>
              <w:t>3D Design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3C0708CF" w:rsidRDefault="1B35A79E" w14:paraId="4257E123" w14:textId="3699789B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5538B072">
              <w:rPr>
                <w:rFonts w:asciiTheme="majorHAnsi" w:hAnsiTheme="majorHAnsi" w:cstheme="majorBidi"/>
                <w:sz w:val="20"/>
                <w:szCs w:val="20"/>
              </w:rPr>
              <w:t>4</w:t>
            </w:r>
            <w:r w:rsidRPr="5538B072" w:rsidR="00351015">
              <w:rPr>
                <w:rFonts w:asciiTheme="majorHAnsi" w:hAnsiTheme="majorHAnsi" w:cstheme="majorBidi"/>
                <w:sz w:val="20"/>
                <w:szCs w:val="20"/>
              </w:rPr>
              <w:t xml:space="preserve"> in Art GCS</w:t>
            </w:r>
            <w:r w:rsidRPr="5538B072" w:rsidR="36D8CA21">
              <w:rPr>
                <w:rFonts w:asciiTheme="majorHAnsi" w:hAnsiTheme="majorHAnsi" w:cstheme="majorBidi"/>
                <w:sz w:val="20"/>
                <w:szCs w:val="20"/>
              </w:rPr>
              <w:t>E/3D</w:t>
            </w:r>
            <w:r w:rsidRPr="5538B072" w:rsidR="450621F7">
              <w:rPr>
                <w:rFonts w:asciiTheme="majorHAnsi" w:hAnsiTheme="majorHAnsi" w:cstheme="majorBidi"/>
                <w:sz w:val="20"/>
                <w:szCs w:val="20"/>
              </w:rPr>
              <w:t xml:space="preserve"> Design</w:t>
            </w:r>
            <w:r w:rsidRPr="5538B072" w:rsidR="36D8CA21">
              <w:rPr>
                <w:rFonts w:asciiTheme="majorHAnsi" w:hAnsiTheme="majorHAnsi" w:cstheme="majorBidi"/>
                <w:sz w:val="20"/>
                <w:szCs w:val="20"/>
              </w:rPr>
              <w:t>/Textiles/ Graphics</w:t>
            </w:r>
          </w:p>
        </w:tc>
      </w:tr>
      <w:tr w:rsidRPr="00A3604E" w:rsidR="00351015" w:rsidTr="1FED7DF5" w14:paraId="423092D0" w14:textId="269E9F5D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348DA091" w:rsidRDefault="00283AF5" w14:paraId="63912447" w14:textId="35E80E0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48DA091">
              <w:rPr>
                <w:rFonts w:asciiTheme="majorHAnsi" w:hAnsiTheme="majorHAnsi" w:cstheme="majorBidi"/>
                <w:sz w:val="20"/>
                <w:szCs w:val="20"/>
              </w:rPr>
              <w:t>Art, Craft and Design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3C0708CF" w:rsidRDefault="24589490" w14:paraId="31746C72" w14:textId="56324CD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5538B072">
              <w:rPr>
                <w:rFonts w:asciiTheme="majorHAnsi" w:hAnsiTheme="majorHAnsi" w:cstheme="majorBidi"/>
                <w:sz w:val="20"/>
                <w:szCs w:val="20"/>
              </w:rPr>
              <w:t>4 in Art GCSE/3D Design/Textiles/ Graphics</w:t>
            </w:r>
          </w:p>
        </w:tc>
      </w:tr>
      <w:tr w:rsidRPr="00A3604E" w:rsidR="00351015" w:rsidTr="1FED7DF5" w14:paraId="77ED246D" w14:textId="77B2E0B2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0B967DB" w:rsidRDefault="00351015" w14:paraId="5C7D05BC" w14:textId="5374BD0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Biology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4CE851C4" w:rsidRDefault="00351015" w14:paraId="35179675" w14:textId="19027403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4CE851C4">
              <w:rPr>
                <w:rFonts w:asciiTheme="majorHAnsi" w:hAnsiTheme="majorHAnsi" w:cstheme="majorBidi"/>
                <w:sz w:val="20"/>
                <w:szCs w:val="20"/>
              </w:rPr>
              <w:t>6 in Chemistry GCSE + 6 in Biology GCSE/66 in double science</w:t>
            </w:r>
            <w:r w:rsidRPr="4CE851C4" w:rsidR="6EB32ED2">
              <w:rPr>
                <w:rFonts w:asciiTheme="majorHAnsi" w:hAnsiTheme="majorHAnsi" w:cstheme="majorBidi"/>
                <w:sz w:val="20"/>
                <w:szCs w:val="20"/>
              </w:rPr>
              <w:t xml:space="preserve"> + 5 in GCSE maths</w:t>
            </w:r>
          </w:p>
        </w:tc>
      </w:tr>
      <w:tr w:rsidRPr="00A3604E" w:rsidR="00351015" w:rsidTr="1FED7DF5" w14:paraId="48B4084F" w14:textId="08672196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0B967DB" w:rsidRDefault="00351015" w14:paraId="5F9B6561" w14:textId="4085A8F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Business Studies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00B967DB" w:rsidRDefault="00351015" w14:paraId="2C3EF8A4" w14:textId="5E7FD42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Pr="00A3604E" w:rsidR="00351015" w:rsidTr="1FED7DF5" w14:paraId="54972652" w14:textId="0C2B1031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0B967DB" w:rsidRDefault="00351015" w14:paraId="66CD6843" w14:textId="62AFCE44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Chemistry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00B967DB" w:rsidRDefault="00351015" w14:paraId="79E886B7" w14:textId="183835C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6 in Chemistry GCSE/66 in Double Science + 6 in GCSE Maths</w:t>
            </w:r>
          </w:p>
        </w:tc>
      </w:tr>
      <w:tr w:rsidRPr="00A3604E" w:rsidR="00351015" w:rsidTr="1FED7DF5" w14:paraId="7AA80742" w14:textId="31F7979B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0B967DB" w:rsidRDefault="00351015" w14:paraId="3DAFA427" w14:textId="0D88EBE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Classical Civilisation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00B967DB" w:rsidRDefault="00351015" w14:paraId="6AB995B9" w14:textId="4E2EE26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Pr="00A3604E" w:rsidR="00351015" w:rsidTr="1FED7DF5" w14:paraId="7FC6BB7A" w14:textId="00655DB9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0B967DB" w:rsidRDefault="00351015" w14:paraId="787516D4" w14:textId="58CFF28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Computer Science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1C04BCF5" w:rsidRDefault="00351015" w14:paraId="6FC9D0D1" w14:textId="7A6080B1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1C04BCF5">
              <w:rPr>
                <w:rFonts w:asciiTheme="majorHAnsi" w:hAnsiTheme="majorHAnsi" w:cstheme="majorBidi"/>
                <w:sz w:val="20"/>
                <w:szCs w:val="20"/>
              </w:rPr>
              <w:t xml:space="preserve">6 in GCSE Maths </w:t>
            </w:r>
            <w:r w:rsidRPr="1C04BCF5" w:rsidR="2090D04F">
              <w:rPr>
                <w:rFonts w:asciiTheme="majorHAnsi" w:hAnsiTheme="majorHAnsi" w:cstheme="majorBidi"/>
                <w:sz w:val="20"/>
                <w:szCs w:val="20"/>
              </w:rPr>
              <w:t>or</w:t>
            </w:r>
            <w:r w:rsidRPr="1C04BCF5">
              <w:rPr>
                <w:rFonts w:asciiTheme="majorHAnsi" w:hAnsiTheme="majorHAnsi" w:cstheme="majorBidi"/>
                <w:sz w:val="20"/>
                <w:szCs w:val="20"/>
              </w:rPr>
              <w:t xml:space="preserve"> 6 in GCSE physics/66 in double science</w:t>
            </w:r>
          </w:p>
        </w:tc>
      </w:tr>
      <w:tr w:rsidRPr="00A3604E" w:rsidR="00351015" w:rsidTr="1FED7DF5" w14:paraId="3AC732C8" w14:textId="012322FD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0B967DB" w:rsidRDefault="00351015" w14:paraId="0BD64CF5" w14:textId="1E317F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Core Maths</w:t>
            </w:r>
            <w:r w:rsidR="004A10E6">
              <w:rPr>
                <w:rFonts w:asciiTheme="majorHAnsi" w:hAnsiTheme="majorHAnsi" w:cstheme="majorHAnsi"/>
                <w:sz w:val="20"/>
                <w:szCs w:val="20"/>
              </w:rPr>
              <w:t xml:space="preserve"> (4</w:t>
            </w:r>
            <w:r w:rsidRPr="004A10E6" w:rsidR="004A10E6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th</w:t>
            </w:r>
            <w:r w:rsidR="004A10E6">
              <w:rPr>
                <w:rFonts w:asciiTheme="majorHAnsi" w:hAnsiTheme="majorHAnsi" w:cstheme="majorHAnsi"/>
                <w:sz w:val="20"/>
                <w:szCs w:val="20"/>
              </w:rPr>
              <w:t xml:space="preserve"> option for 1 year)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5538B072" w:rsidRDefault="4DE36F6D" w14:paraId="6DF99C53" w14:textId="0B1B1BE8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65DF0C59">
              <w:rPr>
                <w:rFonts w:asciiTheme="majorHAnsi" w:hAnsiTheme="majorHAnsi" w:cstheme="majorBidi"/>
                <w:sz w:val="20"/>
                <w:szCs w:val="20"/>
              </w:rPr>
              <w:t>5 in Maths</w:t>
            </w:r>
          </w:p>
        </w:tc>
      </w:tr>
      <w:tr w:rsidRPr="00A3604E" w:rsidR="00351015" w:rsidTr="1FED7DF5" w14:paraId="595CC58A" w14:textId="57176082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0B967DB" w:rsidRDefault="00351015" w14:paraId="78FF2CFB" w14:textId="0DCB6D4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Dance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5538B072" w:rsidRDefault="4F41585E" w14:paraId="42708918" w14:textId="0483B78C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72716751">
              <w:rPr>
                <w:rFonts w:asciiTheme="majorHAnsi" w:hAnsiTheme="majorHAnsi" w:cstheme="majorBidi"/>
                <w:sz w:val="20"/>
                <w:szCs w:val="20"/>
              </w:rPr>
              <w:t>5</w:t>
            </w:r>
            <w:r w:rsidRPr="72716751" w:rsidR="00351015">
              <w:rPr>
                <w:rFonts w:asciiTheme="majorHAnsi" w:hAnsiTheme="majorHAnsi" w:cstheme="majorBidi"/>
                <w:sz w:val="20"/>
                <w:szCs w:val="20"/>
              </w:rPr>
              <w:t xml:space="preserve"> in GCSE Dance</w:t>
            </w:r>
          </w:p>
        </w:tc>
      </w:tr>
      <w:tr w:rsidRPr="00A3604E" w:rsidR="00351015" w:rsidTr="1FED7DF5" w14:paraId="325C6B7A" w14:textId="04EBC742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0B967DB" w:rsidRDefault="00351015" w14:paraId="44E33A82" w14:textId="502BA3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English Language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00B967DB" w:rsidRDefault="00351015" w14:paraId="0CF5634B" w14:textId="44DF8C5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5 in GCSE English Language</w:t>
            </w:r>
          </w:p>
        </w:tc>
      </w:tr>
      <w:tr w:rsidRPr="00A3604E" w:rsidR="00351015" w:rsidTr="1FED7DF5" w14:paraId="4A2A583D" w14:textId="349C2FC1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0B967DB" w:rsidRDefault="00351015" w14:paraId="19517893" w14:textId="352AFD4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English Literature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0DDDC0C7" w:rsidRDefault="658B1A37" w14:paraId="69868118" w14:textId="7A508FC0">
            <w:pPr>
              <w:jc w:val="center"/>
              <w:rPr>
                <w:rFonts w:ascii="Calibri Light" w:hAnsi="Calibri Light" w:cs="" w:asciiTheme="majorAscii" w:hAnsiTheme="majorAscii" w:cstheme="majorBidi"/>
                <w:sz w:val="20"/>
                <w:szCs w:val="20"/>
              </w:rPr>
            </w:pPr>
            <w:r w:rsidRPr="0DDDC0C7" w:rsidR="67C772DF">
              <w:rPr>
                <w:rFonts w:ascii="Calibri Light" w:hAnsi="Calibri Light" w:cs="" w:asciiTheme="majorAscii" w:hAnsiTheme="majorAscii" w:cstheme="majorBidi"/>
                <w:sz w:val="20"/>
                <w:szCs w:val="20"/>
              </w:rPr>
              <w:t>5</w:t>
            </w:r>
            <w:r w:rsidRPr="0DDDC0C7" w:rsidR="00351015">
              <w:rPr>
                <w:rFonts w:ascii="Calibri Light" w:hAnsi="Calibri Light" w:cs="" w:asciiTheme="majorAscii" w:hAnsiTheme="majorAscii" w:cstheme="majorBidi"/>
                <w:sz w:val="20"/>
                <w:szCs w:val="20"/>
              </w:rPr>
              <w:t xml:space="preserve"> </w:t>
            </w:r>
            <w:r w:rsidRPr="0DDDC0C7" w:rsidR="00351015">
              <w:rPr>
                <w:rFonts w:ascii="Calibri Light" w:hAnsi="Calibri Light" w:cs="" w:asciiTheme="majorAscii" w:hAnsiTheme="majorAscii" w:cstheme="majorBidi"/>
                <w:sz w:val="20"/>
                <w:szCs w:val="20"/>
              </w:rPr>
              <w:t>in GCSE English Literature</w:t>
            </w:r>
          </w:p>
        </w:tc>
      </w:tr>
      <w:tr w:rsidRPr="00A3604E" w:rsidR="00351015" w:rsidTr="1FED7DF5" w14:paraId="0E0A7BFC" w14:textId="1F0FDECD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72716751" w:rsidRDefault="00351015" w14:paraId="1D79ED15" w14:textId="4B10B51D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72716751">
              <w:rPr>
                <w:rFonts w:asciiTheme="majorHAnsi" w:hAnsiTheme="majorHAnsi" w:cstheme="majorBidi"/>
                <w:sz w:val="20"/>
                <w:szCs w:val="20"/>
              </w:rPr>
              <w:t>French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00B967DB" w:rsidRDefault="00351015" w14:paraId="05367960" w14:textId="76A6DD1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6 in GCSE French</w:t>
            </w:r>
          </w:p>
        </w:tc>
      </w:tr>
      <w:tr w:rsidRPr="00A3604E" w:rsidR="00351015" w:rsidTr="1FED7DF5" w14:paraId="1BC19E44" w14:textId="2ACF4AF2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72716751" w:rsidRDefault="00351015" w14:paraId="35F005C7" w14:textId="5B00E8CF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72716751">
              <w:rPr>
                <w:rFonts w:asciiTheme="majorHAnsi" w:hAnsiTheme="majorHAnsi" w:cstheme="majorBidi"/>
                <w:sz w:val="20"/>
                <w:szCs w:val="20"/>
              </w:rPr>
              <w:t>Further Maths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5538B072" w:rsidRDefault="00351015" w14:paraId="77E95D56" w14:textId="258CF0D6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5538B072">
              <w:rPr>
                <w:rFonts w:asciiTheme="majorHAnsi" w:hAnsiTheme="majorHAnsi" w:cstheme="majorBidi"/>
                <w:sz w:val="20"/>
                <w:szCs w:val="20"/>
              </w:rPr>
              <w:t xml:space="preserve">7 in GCSE maths + </w:t>
            </w:r>
            <w:r w:rsidRPr="5538B072" w:rsidR="5C4A1C24">
              <w:rPr>
                <w:rFonts w:asciiTheme="majorHAnsi" w:hAnsiTheme="majorHAnsi" w:cstheme="majorBidi"/>
                <w:sz w:val="20"/>
                <w:szCs w:val="20"/>
              </w:rPr>
              <w:t>7</w:t>
            </w:r>
            <w:r w:rsidRPr="5538B072">
              <w:rPr>
                <w:rFonts w:asciiTheme="majorHAnsi" w:hAnsiTheme="majorHAnsi" w:cstheme="majorBidi"/>
                <w:sz w:val="20"/>
                <w:szCs w:val="20"/>
              </w:rPr>
              <w:t xml:space="preserve"> in GCSE physics/</w:t>
            </w:r>
            <w:r w:rsidRPr="5538B072" w:rsidR="7F74621A">
              <w:rPr>
                <w:rFonts w:asciiTheme="majorHAnsi" w:hAnsiTheme="majorHAnsi" w:cstheme="majorBidi"/>
                <w:sz w:val="20"/>
                <w:szCs w:val="20"/>
              </w:rPr>
              <w:t>77</w:t>
            </w:r>
            <w:r w:rsidRPr="5538B072">
              <w:rPr>
                <w:rFonts w:asciiTheme="majorHAnsi" w:hAnsiTheme="majorHAnsi" w:cstheme="majorBidi"/>
                <w:sz w:val="20"/>
                <w:szCs w:val="20"/>
              </w:rPr>
              <w:t xml:space="preserve"> in double science</w:t>
            </w:r>
          </w:p>
        </w:tc>
      </w:tr>
      <w:tr w:rsidRPr="00A3604E" w:rsidR="00351015" w:rsidTr="1FED7DF5" w14:paraId="07A0D9F4" w14:textId="23141C64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0B967DB" w:rsidRDefault="00351015" w14:paraId="506B8E3B" w14:textId="4CF02DC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Geography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5538B072" w:rsidRDefault="239E2CED" w14:paraId="5BEF2D52" w14:textId="5D04B4C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65DF0C59">
              <w:rPr>
                <w:rFonts w:asciiTheme="majorHAnsi" w:hAnsiTheme="majorHAnsi" w:cstheme="majorBidi"/>
                <w:sz w:val="20"/>
                <w:szCs w:val="20"/>
              </w:rPr>
              <w:t>5 in Geography</w:t>
            </w:r>
          </w:p>
        </w:tc>
      </w:tr>
      <w:tr w:rsidR="348DA091" w:rsidTr="1FED7DF5" w14:paraId="164461C3" w14:textId="77777777">
        <w:trPr>
          <w:trHeight w:val="300"/>
        </w:trPr>
        <w:tc>
          <w:tcPr>
            <w:tcW w:w="2355" w:type="dxa"/>
            <w:tcMar/>
            <w:vAlign w:val="center"/>
          </w:tcPr>
          <w:p w:rsidR="348DA091" w:rsidP="348DA091" w:rsidRDefault="348DA091" w14:paraId="6A875A89" w14:textId="6A26FE37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48DA091">
              <w:rPr>
                <w:rFonts w:asciiTheme="majorHAnsi" w:hAnsiTheme="majorHAnsi" w:cstheme="majorBidi"/>
                <w:sz w:val="20"/>
                <w:szCs w:val="20"/>
              </w:rPr>
              <w:t>Graphics</w:t>
            </w:r>
          </w:p>
        </w:tc>
        <w:tc>
          <w:tcPr>
            <w:tcW w:w="7290" w:type="dxa"/>
            <w:tcMar/>
            <w:vAlign w:val="center"/>
          </w:tcPr>
          <w:p w:rsidR="348DA091" w:rsidP="348DA091" w:rsidRDefault="348DA091" w14:paraId="48A5C12A" w14:textId="5418C74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48DA091">
              <w:rPr>
                <w:rFonts w:asciiTheme="majorHAnsi" w:hAnsiTheme="majorHAnsi" w:cstheme="majorBidi"/>
                <w:sz w:val="20"/>
                <w:szCs w:val="20"/>
              </w:rPr>
              <w:t>4 in Art GCSE/3D Design/Textiles/ Graphics</w:t>
            </w:r>
          </w:p>
        </w:tc>
      </w:tr>
      <w:tr w:rsidRPr="00A3604E" w:rsidR="00351015" w:rsidTr="1FED7DF5" w14:paraId="782321B9" w14:textId="7FCF597F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0B967DB" w:rsidRDefault="00351015" w14:paraId="281FDFF1" w14:textId="226CCFE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History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5538B072" w:rsidRDefault="24BD22C5" w14:paraId="0B3A6805" w14:textId="15CE1987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65DF0C59">
              <w:rPr>
                <w:rFonts w:asciiTheme="majorHAnsi" w:hAnsiTheme="majorHAnsi" w:cstheme="majorBidi"/>
                <w:sz w:val="20"/>
                <w:szCs w:val="20"/>
              </w:rPr>
              <w:t>5 in History</w:t>
            </w:r>
          </w:p>
        </w:tc>
      </w:tr>
      <w:tr w:rsidRPr="00A3604E" w:rsidR="00351015" w:rsidTr="1FED7DF5" w14:paraId="123CFBD4" w14:textId="0B88AEB4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0B967DB" w:rsidRDefault="00351015" w14:paraId="55E0985E" w14:textId="4370010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Mathematics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00B967DB" w:rsidRDefault="00351015" w14:paraId="11A70605" w14:textId="7359EE8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6 in GCSE Maths + 6 in GCSE Physics/66 in Double Science</w:t>
            </w:r>
          </w:p>
        </w:tc>
      </w:tr>
      <w:tr w:rsidRPr="00A3604E" w:rsidR="00351015" w:rsidTr="1FED7DF5" w14:paraId="11E54D1D" w14:textId="238A5FF9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0B967DB" w:rsidRDefault="00351015" w14:paraId="6DB1782A" w14:textId="3AE4EB1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Media Studies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00B967DB" w:rsidRDefault="00351015" w14:paraId="2A483FFE" w14:textId="29DC5C0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Pr="00A3604E" w:rsidR="00351015" w:rsidTr="1FED7DF5" w14:paraId="0CDE6643" w14:textId="5C5164D9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0B967DB" w:rsidRDefault="00351015" w14:paraId="7E58DDFC" w14:textId="547C861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PE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5538B072" w:rsidRDefault="00351015" w14:paraId="4248F4A7" w14:textId="5CF15AF0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5538B072">
              <w:rPr>
                <w:rFonts w:asciiTheme="majorHAnsi" w:hAnsiTheme="majorHAnsi" w:cstheme="majorBidi"/>
                <w:sz w:val="20"/>
                <w:szCs w:val="20"/>
              </w:rPr>
              <w:t xml:space="preserve">6 in GCSE PE </w:t>
            </w:r>
            <w:r w:rsidRPr="5538B072" w:rsidR="2F539417">
              <w:rPr>
                <w:rFonts w:asciiTheme="majorHAnsi" w:hAnsiTheme="majorHAnsi" w:cstheme="majorBidi"/>
                <w:sz w:val="20"/>
                <w:szCs w:val="20"/>
              </w:rPr>
              <w:t>or</w:t>
            </w:r>
            <w:r w:rsidRPr="5538B072">
              <w:rPr>
                <w:rFonts w:asciiTheme="majorHAnsi" w:hAnsiTheme="majorHAnsi" w:cstheme="majorBidi"/>
                <w:sz w:val="20"/>
                <w:szCs w:val="20"/>
              </w:rPr>
              <w:t xml:space="preserve"> 6 in GCSE Biology/66 in Double Science</w:t>
            </w:r>
          </w:p>
        </w:tc>
      </w:tr>
      <w:tr w:rsidRPr="00A3604E" w:rsidR="00351015" w:rsidTr="1FED7DF5" w14:paraId="07223E1F" w14:textId="66E68FEB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0B967DB" w:rsidRDefault="00351015" w14:paraId="4FB2503B" w14:textId="4832426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Physics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00B967DB" w:rsidRDefault="00351015" w14:paraId="5130A96C" w14:textId="21A729D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6 in Maths + 6 in Physics/66 in Double Science</w:t>
            </w:r>
          </w:p>
        </w:tc>
      </w:tr>
      <w:tr w:rsidR="348DA091" w:rsidTr="1FED7DF5" w14:paraId="7A7757A6" w14:textId="77777777">
        <w:trPr>
          <w:trHeight w:val="300"/>
        </w:trPr>
        <w:tc>
          <w:tcPr>
            <w:tcW w:w="2355" w:type="dxa"/>
            <w:tcMar/>
            <w:vAlign w:val="center"/>
          </w:tcPr>
          <w:p w:rsidR="348DA091" w:rsidP="348DA091" w:rsidRDefault="348DA091" w14:paraId="4F011735" w14:textId="6E3650B9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48DA091">
              <w:rPr>
                <w:rFonts w:asciiTheme="majorHAnsi" w:hAnsiTheme="majorHAnsi" w:cstheme="majorBidi"/>
                <w:sz w:val="20"/>
                <w:szCs w:val="20"/>
              </w:rPr>
              <w:t xml:space="preserve"> Photography</w:t>
            </w:r>
          </w:p>
        </w:tc>
        <w:tc>
          <w:tcPr>
            <w:tcW w:w="7290" w:type="dxa"/>
            <w:tcMar/>
            <w:vAlign w:val="center"/>
          </w:tcPr>
          <w:p w:rsidR="348DA091" w:rsidP="348DA091" w:rsidRDefault="348DA091" w14:paraId="18275FDE" w14:textId="7349EBA7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</w:tr>
      <w:tr w:rsidR="0DDDC0C7" w:rsidTr="1FED7DF5" w14:paraId="35683A91">
        <w:trPr>
          <w:trHeight w:val="300"/>
        </w:trPr>
        <w:tc>
          <w:tcPr>
            <w:tcW w:w="2355" w:type="dxa"/>
            <w:tcMar/>
            <w:vAlign w:val="center"/>
          </w:tcPr>
          <w:p w:rsidR="16437832" w:rsidP="0DDDC0C7" w:rsidRDefault="16437832" w14:paraId="1C63DE65" w14:textId="562881EF">
            <w:pPr>
              <w:pStyle w:val="Normal"/>
              <w:jc w:val="center"/>
              <w:rPr>
                <w:rFonts w:ascii="Calibri Light" w:hAnsi="Calibri Light" w:cs="" w:asciiTheme="majorAscii" w:hAnsiTheme="majorAscii" w:cstheme="majorBidi"/>
                <w:sz w:val="20"/>
                <w:szCs w:val="20"/>
              </w:rPr>
            </w:pPr>
            <w:r w:rsidRPr="0DDDC0C7" w:rsidR="16437832">
              <w:rPr>
                <w:rFonts w:ascii="Calibri Light" w:hAnsi="Calibri Light" w:cs="" w:asciiTheme="majorAscii" w:hAnsiTheme="majorAscii" w:cstheme="majorBidi"/>
                <w:sz w:val="20"/>
                <w:szCs w:val="20"/>
              </w:rPr>
              <w:t>Politics</w:t>
            </w:r>
          </w:p>
        </w:tc>
        <w:tc>
          <w:tcPr>
            <w:tcW w:w="7290" w:type="dxa"/>
            <w:tcMar/>
            <w:vAlign w:val="center"/>
          </w:tcPr>
          <w:p w:rsidR="0DDDC0C7" w:rsidP="0DDDC0C7" w:rsidRDefault="0DDDC0C7" w14:paraId="77213172" w14:textId="19F04B7B">
            <w:pPr>
              <w:pStyle w:val="Normal"/>
              <w:jc w:val="center"/>
              <w:rPr>
                <w:rFonts w:ascii="Calibri Light" w:hAnsi="Calibri Light" w:cs="" w:asciiTheme="majorAscii" w:hAnsiTheme="majorAscii" w:cstheme="majorBidi"/>
                <w:sz w:val="20"/>
                <w:szCs w:val="20"/>
              </w:rPr>
            </w:pPr>
          </w:p>
        </w:tc>
      </w:tr>
      <w:tr w:rsidRPr="00A3604E" w:rsidR="00351015" w:rsidTr="1FED7DF5" w14:paraId="31AB65A9" w14:textId="5650880C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0B967DB" w:rsidRDefault="00351015" w14:paraId="182CB43E" w14:textId="0F09A13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Psychology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51BF3B65" w:rsidRDefault="00351015" w14:paraId="0FA321B4" w14:textId="0A5C6395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51BF3B65">
              <w:rPr>
                <w:rFonts w:asciiTheme="majorHAnsi" w:hAnsiTheme="majorHAnsi" w:cstheme="majorBidi"/>
                <w:sz w:val="20"/>
                <w:szCs w:val="20"/>
              </w:rPr>
              <w:t xml:space="preserve">5 in </w:t>
            </w:r>
            <w:r w:rsidRPr="51BF3B65" w:rsidR="4EE0523C">
              <w:rPr>
                <w:rFonts w:asciiTheme="majorHAnsi" w:hAnsiTheme="majorHAnsi" w:cstheme="majorBidi"/>
                <w:sz w:val="20"/>
                <w:szCs w:val="20"/>
              </w:rPr>
              <w:t>Maths</w:t>
            </w:r>
            <w:r w:rsidRPr="51BF3B65" w:rsidR="1668F523">
              <w:rPr>
                <w:rFonts w:asciiTheme="majorHAnsi" w:hAnsiTheme="majorHAnsi" w:cstheme="majorBidi"/>
                <w:sz w:val="20"/>
                <w:szCs w:val="20"/>
              </w:rPr>
              <w:t xml:space="preserve"> and English</w:t>
            </w:r>
          </w:p>
        </w:tc>
      </w:tr>
      <w:tr w:rsidRPr="00A3604E" w:rsidR="00351015" w:rsidTr="1FED7DF5" w14:paraId="5139EF3D" w14:textId="4E1227AC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0B967DB" w:rsidRDefault="00351015" w14:paraId="2B1AE191" w14:textId="4C590BD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Philosophy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0DDDC0C7" w:rsidRDefault="00351015" w14:paraId="138AAA40" w14:textId="36733AFC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0DDDC0C7" w:rsidR="2A829F7C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5 in English</w:t>
            </w:r>
          </w:p>
        </w:tc>
      </w:tr>
      <w:tr w:rsidRPr="00A3604E" w:rsidR="00351015" w:rsidTr="1FED7DF5" w14:paraId="76C0D60B" w14:textId="013D51B2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0B967DB" w:rsidRDefault="00351015" w14:paraId="04AD54D4" w14:textId="3C1F83B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Sociology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51BF3B65" w:rsidRDefault="0C6C741F" w14:paraId="23B7BA8D" w14:textId="23FDBF04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65DF0C59">
              <w:rPr>
                <w:rFonts w:asciiTheme="majorHAnsi" w:hAnsiTheme="majorHAnsi" w:cstheme="majorBidi"/>
                <w:sz w:val="20"/>
                <w:szCs w:val="20"/>
              </w:rPr>
              <w:t>5 in English</w:t>
            </w:r>
          </w:p>
        </w:tc>
      </w:tr>
      <w:tr w:rsidRPr="00A3604E" w:rsidR="00351015" w:rsidTr="1FED7DF5" w14:paraId="39778379" w14:textId="7FFBB3F1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72716751" w:rsidRDefault="00351015" w14:paraId="3F4F52C3" w14:textId="200D0795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72716751">
              <w:rPr>
                <w:rFonts w:asciiTheme="majorHAnsi" w:hAnsiTheme="majorHAnsi" w:cstheme="majorBidi"/>
                <w:sz w:val="20"/>
                <w:szCs w:val="20"/>
              </w:rPr>
              <w:t>Spanish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00B967DB" w:rsidRDefault="00351015" w14:paraId="659EBCFB" w14:textId="38D199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6 in GCSE Spanish</w:t>
            </w:r>
          </w:p>
        </w:tc>
      </w:tr>
      <w:tr w:rsidRPr="00A3604E" w:rsidR="00351015" w:rsidTr="1FED7DF5" w14:paraId="5688273B" w14:textId="37D631DA">
        <w:trPr>
          <w:trHeight w:val="300"/>
        </w:trPr>
        <w:tc>
          <w:tcPr>
            <w:tcW w:w="2355" w:type="dxa"/>
            <w:shd w:val="clear" w:color="auto" w:fill="E7E6E6" w:themeFill="background2"/>
            <w:tcMar/>
            <w:vAlign w:val="center"/>
          </w:tcPr>
          <w:p w:rsidRPr="00A3604E" w:rsidR="00351015" w:rsidP="00B967DB" w:rsidRDefault="006B7010" w14:paraId="3F592638" w14:textId="49265A2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Vocational (Single Entry)</w:t>
            </w:r>
          </w:p>
        </w:tc>
        <w:tc>
          <w:tcPr>
            <w:tcW w:w="7290" w:type="dxa"/>
            <w:shd w:val="clear" w:color="auto" w:fill="E7E6E6" w:themeFill="background2"/>
            <w:tcMar/>
            <w:vAlign w:val="center"/>
          </w:tcPr>
          <w:p w:rsidRPr="00A3604E" w:rsidR="00351015" w:rsidP="00B967DB" w:rsidRDefault="00351015" w14:paraId="2B4D8DE1" w14:textId="6AB7969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6A466ADD" w:rsidTr="1FED7DF5" w14:paraId="62FBC5BC" w14:textId="77777777">
        <w:trPr>
          <w:trHeight w:val="300"/>
        </w:trPr>
        <w:tc>
          <w:tcPr>
            <w:tcW w:w="2355" w:type="dxa"/>
            <w:tcMar/>
            <w:vAlign w:val="center"/>
          </w:tcPr>
          <w:p w:rsidR="6A466ADD" w:rsidP="6A466ADD" w:rsidRDefault="6A466ADD" w14:paraId="10A3A751" w14:textId="1526D523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6A466ADD">
              <w:rPr>
                <w:rFonts w:asciiTheme="majorHAnsi" w:hAnsiTheme="majorHAnsi" w:cstheme="majorBidi"/>
                <w:sz w:val="20"/>
                <w:szCs w:val="20"/>
              </w:rPr>
              <w:lastRenderedPageBreak/>
              <w:t>Criminology</w:t>
            </w:r>
          </w:p>
        </w:tc>
        <w:tc>
          <w:tcPr>
            <w:tcW w:w="7290" w:type="dxa"/>
            <w:tcMar/>
            <w:vAlign w:val="center"/>
          </w:tcPr>
          <w:p w:rsidR="6A466ADD" w:rsidP="6A466ADD" w:rsidRDefault="6A466ADD" w14:paraId="6381FDE3" w14:textId="037302D2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</w:tr>
      <w:tr w:rsidRPr="00A3604E" w:rsidR="00351015" w:rsidTr="1FED7DF5" w14:paraId="1B885770" w14:textId="5EBD6277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DDDC0C7" w:rsidRDefault="00351015" w14:paraId="6D712659" w14:textId="4289E9E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DDDC0C7" w:rsidR="6E9E4890">
              <w:rPr>
                <w:rFonts w:ascii="Calibri Light" w:hAnsi="Calibri Light" w:cs="" w:asciiTheme="majorAscii" w:hAnsiTheme="majorAscii" w:cstheme="majorBidi"/>
                <w:sz w:val="20"/>
                <w:szCs w:val="20"/>
              </w:rPr>
              <w:t>Early Childhood Development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5538B072" w:rsidRDefault="06A1BB4A" w14:paraId="5B66B11C" w14:textId="677EB427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5538B072">
              <w:rPr>
                <w:rFonts w:asciiTheme="majorHAnsi" w:hAnsiTheme="majorHAnsi" w:cstheme="majorBidi"/>
                <w:sz w:val="20"/>
                <w:szCs w:val="20"/>
              </w:rPr>
              <w:t xml:space="preserve">Clear </w:t>
            </w:r>
            <w:r w:rsidRPr="5538B072" w:rsidR="00351015">
              <w:rPr>
                <w:rFonts w:asciiTheme="majorHAnsi" w:hAnsiTheme="majorHAnsi" w:cstheme="majorBidi"/>
                <w:sz w:val="20"/>
                <w:szCs w:val="20"/>
              </w:rPr>
              <w:t>DBS</w:t>
            </w:r>
          </w:p>
        </w:tc>
      </w:tr>
      <w:tr w:rsidRPr="00A3604E" w:rsidR="00351015" w:rsidTr="1FED7DF5" w14:paraId="12DE653D" w14:textId="56F8952A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72716751" w:rsidRDefault="00351015" w14:paraId="42929045" w14:textId="2B9E20FB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72716751">
              <w:rPr>
                <w:rFonts w:asciiTheme="majorHAnsi" w:hAnsiTheme="majorHAnsi" w:cstheme="majorBidi"/>
                <w:sz w:val="20"/>
                <w:szCs w:val="20"/>
              </w:rPr>
              <w:t>Performing Arts</w:t>
            </w:r>
            <w:r w:rsidRPr="72716751" w:rsidR="006B7010">
              <w:rPr>
                <w:rFonts w:asciiTheme="majorHAnsi" w:hAnsiTheme="majorHAnsi" w:cstheme="majorBidi"/>
                <w:sz w:val="20"/>
                <w:szCs w:val="20"/>
              </w:rPr>
              <w:t xml:space="preserve"> 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5538B072" w:rsidRDefault="00351015" w14:paraId="2956E82E" w14:textId="0F577052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</w:tr>
      <w:tr w:rsidRPr="00A3604E" w:rsidR="00351015" w:rsidTr="1FED7DF5" w14:paraId="492AA954" w14:textId="44A24861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0B967DB" w:rsidRDefault="00351015" w14:paraId="20617A9A" w14:textId="1BCEFF1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Health and Social Care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00B967DB" w:rsidRDefault="00351015" w14:paraId="76E1DE09" w14:textId="1A5CD52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749C6C38" w:rsidTr="1FED7DF5" w14:paraId="0147D913" w14:textId="77777777">
        <w:trPr>
          <w:trHeight w:val="300"/>
        </w:trPr>
        <w:tc>
          <w:tcPr>
            <w:tcW w:w="2355" w:type="dxa"/>
            <w:tcMar/>
            <w:vAlign w:val="center"/>
          </w:tcPr>
          <w:p w:rsidR="1A818ADB" w:rsidP="749C6C38" w:rsidRDefault="1A818ADB" w14:paraId="0178B010" w14:textId="2E2B55B9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749C6C38">
              <w:rPr>
                <w:rFonts w:asciiTheme="majorHAnsi" w:hAnsiTheme="majorHAnsi" w:cstheme="majorBidi"/>
                <w:sz w:val="20"/>
                <w:szCs w:val="20"/>
              </w:rPr>
              <w:t>Sport</w:t>
            </w:r>
          </w:p>
        </w:tc>
        <w:tc>
          <w:tcPr>
            <w:tcW w:w="7290" w:type="dxa"/>
            <w:tcMar/>
            <w:vAlign w:val="center"/>
          </w:tcPr>
          <w:p w:rsidR="56785251" w:rsidP="749C6C38" w:rsidRDefault="56785251" w14:paraId="0217DA46" w14:textId="7BC55D5D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749C6C38">
              <w:rPr>
                <w:rFonts w:asciiTheme="majorHAnsi" w:hAnsiTheme="majorHAnsi" w:cstheme="majorBidi"/>
                <w:sz w:val="20"/>
                <w:szCs w:val="20"/>
              </w:rPr>
              <w:t>5 in GCSE PE or Merit in Health and Fitness + 4 in Biology/44 in Double Science</w:t>
            </w:r>
          </w:p>
        </w:tc>
      </w:tr>
      <w:tr w:rsidRPr="00A3604E" w:rsidR="00351015" w:rsidTr="1FED7DF5" w14:paraId="1D4893F0" w14:textId="719A552A">
        <w:trPr>
          <w:trHeight w:val="300"/>
        </w:trPr>
        <w:tc>
          <w:tcPr>
            <w:tcW w:w="2355" w:type="dxa"/>
            <w:shd w:val="clear" w:color="auto" w:fill="E7E6E6" w:themeFill="background2"/>
            <w:tcMar/>
            <w:vAlign w:val="center"/>
          </w:tcPr>
          <w:p w:rsidRPr="00A3604E" w:rsidR="00351015" w:rsidP="00B967DB" w:rsidRDefault="006B7010" w14:paraId="79371818" w14:textId="45504E8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Vocational</w:t>
            </w:r>
            <w:r w:rsidR="0035101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(Double Entry)</w:t>
            </w:r>
          </w:p>
        </w:tc>
        <w:tc>
          <w:tcPr>
            <w:tcW w:w="7290" w:type="dxa"/>
            <w:shd w:val="clear" w:color="auto" w:fill="E7E6E6" w:themeFill="background2"/>
            <w:tcMar/>
            <w:vAlign w:val="center"/>
          </w:tcPr>
          <w:p w:rsidRPr="00A3604E" w:rsidR="00351015" w:rsidP="00B967DB" w:rsidRDefault="00351015" w14:paraId="3208C0BF" w14:textId="58FE615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Pr="00A3604E" w:rsidR="00351015" w:rsidTr="1FED7DF5" w14:paraId="0086E5C5" w14:textId="5AC36CF6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0B967DB" w:rsidRDefault="00351015" w14:paraId="642DEDD1" w14:textId="3A21354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Health and Social Care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00B967DB" w:rsidRDefault="00351015" w14:paraId="0B584932" w14:textId="65D122D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Pr="00A3604E" w:rsidR="00351015" w:rsidTr="1FED7DF5" w14:paraId="4095DDD5" w14:textId="7F1A8026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749C6C38" w:rsidRDefault="00351015" w14:paraId="3799B65A" w14:textId="1EF07442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749C6C38">
              <w:rPr>
                <w:rFonts w:asciiTheme="majorHAnsi" w:hAnsiTheme="majorHAnsi" w:cstheme="majorBidi"/>
                <w:sz w:val="20"/>
                <w:szCs w:val="20"/>
              </w:rPr>
              <w:t>Sport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00B967DB" w:rsidRDefault="00351015" w14:paraId="4029FD22" w14:textId="774A8BD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5 in GCSE PE or Merit in Health and Fitness + 4 in Biology/44 in Double Science</w:t>
            </w:r>
          </w:p>
        </w:tc>
      </w:tr>
      <w:tr w:rsidRPr="00A3604E" w:rsidR="00351015" w:rsidTr="1FED7DF5" w14:paraId="076D5AF8" w14:textId="153E9522">
        <w:trPr>
          <w:trHeight w:val="300"/>
        </w:trPr>
        <w:tc>
          <w:tcPr>
            <w:tcW w:w="2355" w:type="dxa"/>
            <w:shd w:val="clear" w:color="auto" w:fill="E7E6E6" w:themeFill="background2"/>
            <w:tcMar/>
            <w:vAlign w:val="center"/>
          </w:tcPr>
          <w:p w:rsidRPr="00A3604E" w:rsidR="00351015" w:rsidP="00B967DB" w:rsidRDefault="00351015" w14:paraId="263E86DC" w14:textId="340494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L2</w:t>
            </w:r>
          </w:p>
        </w:tc>
        <w:tc>
          <w:tcPr>
            <w:tcW w:w="7290" w:type="dxa"/>
            <w:shd w:val="clear" w:color="auto" w:fill="E7E6E6" w:themeFill="background2"/>
            <w:tcMar/>
            <w:vAlign w:val="center"/>
          </w:tcPr>
          <w:p w:rsidRPr="00A3604E" w:rsidR="00351015" w:rsidP="00B967DB" w:rsidRDefault="00351015" w14:paraId="6228D8A9" w14:textId="3DD6E12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Pr="00A3604E" w:rsidR="00351015" w:rsidTr="1FED7DF5" w14:paraId="581B8F34" w14:textId="21CF73DB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1DDA3217" w:rsidRDefault="28E9ADBC" w14:paraId="67B92307" w14:textId="7D7A911E">
            <w:pPr>
              <w:spacing w:line="259" w:lineRule="auto"/>
              <w:jc w:val="center"/>
            </w:pPr>
            <w:r w:rsidRPr="0DDDC0C7" w:rsidR="28E9ADBC">
              <w:rPr>
                <w:rFonts w:ascii="Calibri Light" w:hAnsi="Calibri Light" w:cs="" w:asciiTheme="majorAscii" w:hAnsiTheme="majorAscii" w:cstheme="majorBidi"/>
                <w:sz w:val="20"/>
                <w:szCs w:val="20"/>
              </w:rPr>
              <w:t xml:space="preserve">NCFE CACHE </w:t>
            </w:r>
            <w:r w:rsidRPr="0DDDC0C7" w:rsidR="26F6759D">
              <w:rPr>
                <w:rFonts w:ascii="Calibri Light" w:hAnsi="Calibri Light" w:cs="" w:asciiTheme="majorAscii" w:hAnsiTheme="majorAscii" w:cstheme="majorBidi"/>
                <w:sz w:val="20"/>
                <w:szCs w:val="20"/>
              </w:rPr>
              <w:t>Early Years Practitioner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00B967DB" w:rsidRDefault="00351015" w14:paraId="3E75D83A" w14:textId="674BAA0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Pr="00A3604E" w:rsidR="00351015" w:rsidTr="1FED7DF5" w14:paraId="0E5DFC44" w14:textId="41D2F27D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0B967DB" w:rsidRDefault="00351015" w14:paraId="5A648BE4" w14:textId="4B55B08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Media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00B967DB" w:rsidRDefault="00351015" w14:paraId="68DD16FF" w14:textId="30F352C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Pr="00A3604E" w:rsidR="00351015" w:rsidTr="1FED7DF5" w14:paraId="7E7C51A2" w14:textId="1F50A7EA">
        <w:trPr>
          <w:trHeight w:val="300"/>
        </w:trPr>
        <w:tc>
          <w:tcPr>
            <w:tcW w:w="2355" w:type="dxa"/>
            <w:tcMar/>
            <w:vAlign w:val="center"/>
          </w:tcPr>
          <w:p w:rsidRPr="00A3604E" w:rsidR="00351015" w:rsidP="00B967DB" w:rsidRDefault="00351015" w14:paraId="0A4F34A9" w14:textId="316297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Sport</w:t>
            </w:r>
          </w:p>
        </w:tc>
        <w:tc>
          <w:tcPr>
            <w:tcW w:w="7290" w:type="dxa"/>
            <w:tcMar/>
            <w:vAlign w:val="center"/>
          </w:tcPr>
          <w:p w:rsidRPr="00A3604E" w:rsidR="00351015" w:rsidP="00B967DB" w:rsidRDefault="00351015" w14:paraId="471A1B55" w14:textId="3062B8F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 in GCSE PE or Pass in Health and Fitness</w:t>
            </w:r>
          </w:p>
        </w:tc>
      </w:tr>
      <w:tr w:rsidR="1FED7DF5" w:rsidTr="1FED7DF5" w14:paraId="11F61522">
        <w:trPr>
          <w:trHeight w:val="300"/>
        </w:trPr>
        <w:tc>
          <w:tcPr>
            <w:tcW w:w="2355" w:type="dxa"/>
            <w:tcMar/>
            <w:vAlign w:val="center"/>
          </w:tcPr>
          <w:p w:rsidR="07F49110" w:rsidP="1FED7DF5" w:rsidRDefault="07F49110" w14:paraId="4A56203C" w14:textId="3846B1FC">
            <w:pPr>
              <w:pStyle w:val="Normal"/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FED7DF5" w:rsidR="07F49110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PErforming arts</w:t>
            </w:r>
          </w:p>
        </w:tc>
        <w:tc>
          <w:tcPr>
            <w:tcW w:w="7290" w:type="dxa"/>
            <w:tcMar/>
            <w:vAlign w:val="center"/>
          </w:tcPr>
          <w:p w:rsidR="1FED7DF5" w:rsidP="1FED7DF5" w:rsidRDefault="1FED7DF5" w14:paraId="3C04EC23" w14:textId="18FED8CD">
            <w:pPr>
              <w:pStyle w:val="Normal"/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</w:tc>
      </w:tr>
      <w:tr w:rsidR="1FED7DF5" w:rsidTr="1FED7DF5" w14:paraId="6A23EF86">
        <w:trPr>
          <w:trHeight w:val="300"/>
        </w:trPr>
        <w:tc>
          <w:tcPr>
            <w:tcW w:w="2355" w:type="dxa"/>
            <w:tcMar/>
            <w:vAlign w:val="center"/>
          </w:tcPr>
          <w:p w:rsidR="07F49110" w:rsidP="1FED7DF5" w:rsidRDefault="07F49110" w14:paraId="1E3A3916" w14:textId="3112199B">
            <w:pPr>
              <w:pStyle w:val="Normal"/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FED7DF5" w:rsidR="07F49110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Ho</w:t>
            </w:r>
          </w:p>
        </w:tc>
        <w:tc>
          <w:tcPr>
            <w:tcW w:w="7290" w:type="dxa"/>
            <w:tcMar/>
            <w:vAlign w:val="center"/>
          </w:tcPr>
          <w:p w:rsidR="1FED7DF5" w:rsidP="1FED7DF5" w:rsidRDefault="1FED7DF5" w14:paraId="5BAAA370" w14:textId="5A37E691">
            <w:pPr>
              <w:pStyle w:val="Normal"/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</w:tc>
      </w:tr>
    </w:tbl>
    <w:p w:rsidR="00654AC2" w:rsidP="0076438E" w:rsidRDefault="00654AC2" w14:paraId="532FFB00" w14:textId="28096CF2">
      <w:pPr>
        <w:jc w:val="center"/>
      </w:pPr>
      <w:r>
        <w:tab/>
      </w:r>
    </w:p>
    <w:sectPr w:rsidR="00654AC2" w:rsidSect="0076438E"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F775EDB"/>
    <w:rsid w:val="00283AF5"/>
    <w:rsid w:val="002A6877"/>
    <w:rsid w:val="00351015"/>
    <w:rsid w:val="003B24E6"/>
    <w:rsid w:val="0043E2ED"/>
    <w:rsid w:val="00462D54"/>
    <w:rsid w:val="004A10E6"/>
    <w:rsid w:val="00554D65"/>
    <w:rsid w:val="00654AC2"/>
    <w:rsid w:val="006B7010"/>
    <w:rsid w:val="0076438E"/>
    <w:rsid w:val="009578E3"/>
    <w:rsid w:val="009D2E76"/>
    <w:rsid w:val="00A3604E"/>
    <w:rsid w:val="00AB2BDF"/>
    <w:rsid w:val="00AD76F4"/>
    <w:rsid w:val="00B967DB"/>
    <w:rsid w:val="00C453D4"/>
    <w:rsid w:val="00C911D0"/>
    <w:rsid w:val="00EF2A5C"/>
    <w:rsid w:val="015B6AAC"/>
    <w:rsid w:val="0185F6F1"/>
    <w:rsid w:val="019DB311"/>
    <w:rsid w:val="02CF84C1"/>
    <w:rsid w:val="02E23D9C"/>
    <w:rsid w:val="032BF15E"/>
    <w:rsid w:val="032CDA59"/>
    <w:rsid w:val="03398372"/>
    <w:rsid w:val="03D2A327"/>
    <w:rsid w:val="040C3082"/>
    <w:rsid w:val="049512AA"/>
    <w:rsid w:val="04969E26"/>
    <w:rsid w:val="049DFF9D"/>
    <w:rsid w:val="053E3448"/>
    <w:rsid w:val="05B7AC2B"/>
    <w:rsid w:val="05D5ED08"/>
    <w:rsid w:val="064CBB23"/>
    <w:rsid w:val="0659B4CD"/>
    <w:rsid w:val="06A1BB4A"/>
    <w:rsid w:val="06C2DB4A"/>
    <w:rsid w:val="06F8D207"/>
    <w:rsid w:val="07C37510"/>
    <w:rsid w:val="07F49110"/>
    <w:rsid w:val="088CA0B3"/>
    <w:rsid w:val="08C5A73A"/>
    <w:rsid w:val="096FF791"/>
    <w:rsid w:val="0A0D728B"/>
    <w:rsid w:val="0ADDED81"/>
    <w:rsid w:val="0C6C741F"/>
    <w:rsid w:val="0C9F5801"/>
    <w:rsid w:val="0CA18CB5"/>
    <w:rsid w:val="0CC19EE7"/>
    <w:rsid w:val="0CC936FF"/>
    <w:rsid w:val="0D7645FC"/>
    <w:rsid w:val="0DDDC0C7"/>
    <w:rsid w:val="0E6680C3"/>
    <w:rsid w:val="0E8FDE4B"/>
    <w:rsid w:val="0F706CED"/>
    <w:rsid w:val="0FC48772"/>
    <w:rsid w:val="0FFB1DBE"/>
    <w:rsid w:val="108DA0AE"/>
    <w:rsid w:val="109F95FD"/>
    <w:rsid w:val="10B38CBE"/>
    <w:rsid w:val="10D81C2C"/>
    <w:rsid w:val="1106D693"/>
    <w:rsid w:val="116057D3"/>
    <w:rsid w:val="11908823"/>
    <w:rsid w:val="1444B486"/>
    <w:rsid w:val="14E3A289"/>
    <w:rsid w:val="1570BDA1"/>
    <w:rsid w:val="15EC496F"/>
    <w:rsid w:val="1616F3CC"/>
    <w:rsid w:val="16437832"/>
    <w:rsid w:val="1649A536"/>
    <w:rsid w:val="1668F523"/>
    <w:rsid w:val="167A6C10"/>
    <w:rsid w:val="16C74C6F"/>
    <w:rsid w:val="175C4420"/>
    <w:rsid w:val="17D33D3F"/>
    <w:rsid w:val="1968B621"/>
    <w:rsid w:val="1974B305"/>
    <w:rsid w:val="1A177487"/>
    <w:rsid w:val="1A818ADB"/>
    <w:rsid w:val="1AC4853F"/>
    <w:rsid w:val="1AC4CC09"/>
    <w:rsid w:val="1ACF50D9"/>
    <w:rsid w:val="1ADA86B9"/>
    <w:rsid w:val="1AF0EE35"/>
    <w:rsid w:val="1B239C85"/>
    <w:rsid w:val="1B35A79E"/>
    <w:rsid w:val="1B88466C"/>
    <w:rsid w:val="1C04BCF5"/>
    <w:rsid w:val="1C41A9C7"/>
    <w:rsid w:val="1C77F895"/>
    <w:rsid w:val="1CB824A1"/>
    <w:rsid w:val="1CE561D1"/>
    <w:rsid w:val="1DDA3217"/>
    <w:rsid w:val="1DFA9CA8"/>
    <w:rsid w:val="1F0A7021"/>
    <w:rsid w:val="1F76CACB"/>
    <w:rsid w:val="1F775EDB"/>
    <w:rsid w:val="1FA71FE6"/>
    <w:rsid w:val="1FAB068A"/>
    <w:rsid w:val="1FED7DF5"/>
    <w:rsid w:val="2090D04F"/>
    <w:rsid w:val="20A81BC1"/>
    <w:rsid w:val="20CE15A1"/>
    <w:rsid w:val="21750C75"/>
    <w:rsid w:val="22286357"/>
    <w:rsid w:val="226EBF2B"/>
    <w:rsid w:val="236081C9"/>
    <w:rsid w:val="239E2CED"/>
    <w:rsid w:val="243FC965"/>
    <w:rsid w:val="24589490"/>
    <w:rsid w:val="24BD22C5"/>
    <w:rsid w:val="24C8F380"/>
    <w:rsid w:val="24CE0254"/>
    <w:rsid w:val="24E49AFE"/>
    <w:rsid w:val="24E61788"/>
    <w:rsid w:val="26B7F8E8"/>
    <w:rsid w:val="26F6759D"/>
    <w:rsid w:val="27144382"/>
    <w:rsid w:val="27682278"/>
    <w:rsid w:val="27A50156"/>
    <w:rsid w:val="284892E3"/>
    <w:rsid w:val="2890C7DC"/>
    <w:rsid w:val="289396CC"/>
    <w:rsid w:val="28E9ADBC"/>
    <w:rsid w:val="294134A7"/>
    <w:rsid w:val="29581401"/>
    <w:rsid w:val="2A0731B3"/>
    <w:rsid w:val="2A5B36F3"/>
    <w:rsid w:val="2A829F7C"/>
    <w:rsid w:val="2AA6A4B3"/>
    <w:rsid w:val="2AB08ADC"/>
    <w:rsid w:val="2AB9B996"/>
    <w:rsid w:val="2ADE40B6"/>
    <w:rsid w:val="2B0832E7"/>
    <w:rsid w:val="2B857BF7"/>
    <w:rsid w:val="2BBE06F1"/>
    <w:rsid w:val="2BDCC298"/>
    <w:rsid w:val="2C19C5E5"/>
    <w:rsid w:val="2C276572"/>
    <w:rsid w:val="2CCEC9D1"/>
    <w:rsid w:val="2DB9901D"/>
    <w:rsid w:val="2DD7490A"/>
    <w:rsid w:val="2DF27588"/>
    <w:rsid w:val="2E43C3CE"/>
    <w:rsid w:val="2E864292"/>
    <w:rsid w:val="2EB2AFCA"/>
    <w:rsid w:val="2F366154"/>
    <w:rsid w:val="2F539417"/>
    <w:rsid w:val="2F8EFF44"/>
    <w:rsid w:val="3094413D"/>
    <w:rsid w:val="31393554"/>
    <w:rsid w:val="327DFF9D"/>
    <w:rsid w:val="32965BAE"/>
    <w:rsid w:val="32B7502F"/>
    <w:rsid w:val="3332C4CB"/>
    <w:rsid w:val="334C562A"/>
    <w:rsid w:val="3406CADC"/>
    <w:rsid w:val="341B5F61"/>
    <w:rsid w:val="348DA091"/>
    <w:rsid w:val="352B8588"/>
    <w:rsid w:val="36D8CA21"/>
    <w:rsid w:val="37EAC935"/>
    <w:rsid w:val="38A43C66"/>
    <w:rsid w:val="38E2F17F"/>
    <w:rsid w:val="39B266BC"/>
    <w:rsid w:val="39BFE9BC"/>
    <w:rsid w:val="39C7C853"/>
    <w:rsid w:val="3B3358A3"/>
    <w:rsid w:val="3C0708CF"/>
    <w:rsid w:val="3C904D2D"/>
    <w:rsid w:val="3D01007A"/>
    <w:rsid w:val="3D090273"/>
    <w:rsid w:val="3D37AF08"/>
    <w:rsid w:val="3D71C2DD"/>
    <w:rsid w:val="3F5F6C1E"/>
    <w:rsid w:val="40340145"/>
    <w:rsid w:val="4062292A"/>
    <w:rsid w:val="4069C6BD"/>
    <w:rsid w:val="4092B59F"/>
    <w:rsid w:val="40C08C25"/>
    <w:rsid w:val="40E9AB69"/>
    <w:rsid w:val="40FF1F11"/>
    <w:rsid w:val="4146CB4D"/>
    <w:rsid w:val="414787FB"/>
    <w:rsid w:val="415D9DB6"/>
    <w:rsid w:val="42832C93"/>
    <w:rsid w:val="42B3FB76"/>
    <w:rsid w:val="4331561C"/>
    <w:rsid w:val="4333CC8A"/>
    <w:rsid w:val="43E4D4D9"/>
    <w:rsid w:val="441179E5"/>
    <w:rsid w:val="450621F7"/>
    <w:rsid w:val="45BBE22D"/>
    <w:rsid w:val="45C348CA"/>
    <w:rsid w:val="462E8AA7"/>
    <w:rsid w:val="47CE5C9B"/>
    <w:rsid w:val="49B18477"/>
    <w:rsid w:val="49B5050D"/>
    <w:rsid w:val="49E08D65"/>
    <w:rsid w:val="4A52D8C2"/>
    <w:rsid w:val="4A8A7DEE"/>
    <w:rsid w:val="4B7A580C"/>
    <w:rsid w:val="4BEC746B"/>
    <w:rsid w:val="4C844A9E"/>
    <w:rsid w:val="4CAE9B78"/>
    <w:rsid w:val="4CE851C4"/>
    <w:rsid w:val="4CEBCA42"/>
    <w:rsid w:val="4D1A0608"/>
    <w:rsid w:val="4D7EE461"/>
    <w:rsid w:val="4D80B8EE"/>
    <w:rsid w:val="4DAA2E80"/>
    <w:rsid w:val="4DD1300E"/>
    <w:rsid w:val="4DE36F6D"/>
    <w:rsid w:val="4E236CD7"/>
    <w:rsid w:val="4EA002EF"/>
    <w:rsid w:val="4EDCEF35"/>
    <w:rsid w:val="4EE0523C"/>
    <w:rsid w:val="4EF667A7"/>
    <w:rsid w:val="4F07A19B"/>
    <w:rsid w:val="4F0FFC28"/>
    <w:rsid w:val="4F10F03C"/>
    <w:rsid w:val="4F41585E"/>
    <w:rsid w:val="4F4C17F6"/>
    <w:rsid w:val="50236B04"/>
    <w:rsid w:val="507AD34B"/>
    <w:rsid w:val="5090E06A"/>
    <w:rsid w:val="5094E8BF"/>
    <w:rsid w:val="51420E02"/>
    <w:rsid w:val="517FCD7E"/>
    <w:rsid w:val="51BF3B65"/>
    <w:rsid w:val="51C06B08"/>
    <w:rsid w:val="520EF183"/>
    <w:rsid w:val="52732445"/>
    <w:rsid w:val="52EEE406"/>
    <w:rsid w:val="5398BAE8"/>
    <w:rsid w:val="53A701F0"/>
    <w:rsid w:val="53A98A52"/>
    <w:rsid w:val="54595E1A"/>
    <w:rsid w:val="54605B4C"/>
    <w:rsid w:val="54826731"/>
    <w:rsid w:val="5538B072"/>
    <w:rsid w:val="55564D7C"/>
    <w:rsid w:val="56785251"/>
    <w:rsid w:val="591A9D88"/>
    <w:rsid w:val="5928EE3C"/>
    <w:rsid w:val="5981C856"/>
    <w:rsid w:val="59F742D0"/>
    <w:rsid w:val="5A4FDB8A"/>
    <w:rsid w:val="5A96A4D6"/>
    <w:rsid w:val="5A9A6B93"/>
    <w:rsid w:val="5AA1D887"/>
    <w:rsid w:val="5AF51ACD"/>
    <w:rsid w:val="5BC29A0B"/>
    <w:rsid w:val="5C4A1C24"/>
    <w:rsid w:val="5C5C0F3C"/>
    <w:rsid w:val="5C790571"/>
    <w:rsid w:val="5CA9311B"/>
    <w:rsid w:val="5D263A40"/>
    <w:rsid w:val="5DEA8179"/>
    <w:rsid w:val="5E199CBC"/>
    <w:rsid w:val="5E88C401"/>
    <w:rsid w:val="5EA8F46F"/>
    <w:rsid w:val="5F5674A9"/>
    <w:rsid w:val="5FBCE9F4"/>
    <w:rsid w:val="604A5E68"/>
    <w:rsid w:val="608F179A"/>
    <w:rsid w:val="60A467CA"/>
    <w:rsid w:val="60C61CB9"/>
    <w:rsid w:val="60D1E599"/>
    <w:rsid w:val="61019251"/>
    <w:rsid w:val="61C19D0E"/>
    <w:rsid w:val="61EEE8DF"/>
    <w:rsid w:val="6255A0D8"/>
    <w:rsid w:val="62785467"/>
    <w:rsid w:val="629D62B2"/>
    <w:rsid w:val="62EB1F8D"/>
    <w:rsid w:val="64242FE7"/>
    <w:rsid w:val="64797DAE"/>
    <w:rsid w:val="64E0B8D2"/>
    <w:rsid w:val="65308CA9"/>
    <w:rsid w:val="658B1A37"/>
    <w:rsid w:val="65931C10"/>
    <w:rsid w:val="65C3C559"/>
    <w:rsid w:val="65D07D25"/>
    <w:rsid w:val="65DF0C59"/>
    <w:rsid w:val="660555DA"/>
    <w:rsid w:val="665A1EA9"/>
    <w:rsid w:val="667846CA"/>
    <w:rsid w:val="6684039B"/>
    <w:rsid w:val="66D3073B"/>
    <w:rsid w:val="67754D52"/>
    <w:rsid w:val="67C772DF"/>
    <w:rsid w:val="68185994"/>
    <w:rsid w:val="68550466"/>
    <w:rsid w:val="68B866A8"/>
    <w:rsid w:val="69544A49"/>
    <w:rsid w:val="69D5E306"/>
    <w:rsid w:val="69DC9C43"/>
    <w:rsid w:val="6A466ADD"/>
    <w:rsid w:val="6AF548EE"/>
    <w:rsid w:val="6B30D8C0"/>
    <w:rsid w:val="6BF9B274"/>
    <w:rsid w:val="6C3D9258"/>
    <w:rsid w:val="6D0A682B"/>
    <w:rsid w:val="6D2738A3"/>
    <w:rsid w:val="6DDF5D74"/>
    <w:rsid w:val="6E6E72BB"/>
    <w:rsid w:val="6E9E4890"/>
    <w:rsid w:val="6EB32ED2"/>
    <w:rsid w:val="6F45DE60"/>
    <w:rsid w:val="6F784F4E"/>
    <w:rsid w:val="70032E68"/>
    <w:rsid w:val="7050F6EB"/>
    <w:rsid w:val="7173CBA4"/>
    <w:rsid w:val="72716751"/>
    <w:rsid w:val="72C72122"/>
    <w:rsid w:val="73327452"/>
    <w:rsid w:val="735E2126"/>
    <w:rsid w:val="7490189C"/>
    <w:rsid w:val="749C6C38"/>
    <w:rsid w:val="74DDB43F"/>
    <w:rsid w:val="755F1684"/>
    <w:rsid w:val="7598C724"/>
    <w:rsid w:val="75ADB7FE"/>
    <w:rsid w:val="763F171D"/>
    <w:rsid w:val="7649E1DC"/>
    <w:rsid w:val="769E4058"/>
    <w:rsid w:val="76C4C707"/>
    <w:rsid w:val="76D14A85"/>
    <w:rsid w:val="76F6B9AE"/>
    <w:rsid w:val="7721C330"/>
    <w:rsid w:val="77C3BEE3"/>
    <w:rsid w:val="7820A055"/>
    <w:rsid w:val="78554618"/>
    <w:rsid w:val="789318A6"/>
    <w:rsid w:val="7A0057EE"/>
    <w:rsid w:val="7A037E91"/>
    <w:rsid w:val="7A807D45"/>
    <w:rsid w:val="7A8DDD8B"/>
    <w:rsid w:val="7AC52752"/>
    <w:rsid w:val="7BC3DF27"/>
    <w:rsid w:val="7BC8FE2A"/>
    <w:rsid w:val="7BD5E2C3"/>
    <w:rsid w:val="7BE68DD1"/>
    <w:rsid w:val="7C2001EB"/>
    <w:rsid w:val="7C6C5F3E"/>
    <w:rsid w:val="7C7239C8"/>
    <w:rsid w:val="7DC88EA7"/>
    <w:rsid w:val="7DCF69D8"/>
    <w:rsid w:val="7E66124E"/>
    <w:rsid w:val="7E7FCEE5"/>
    <w:rsid w:val="7E960719"/>
    <w:rsid w:val="7EC93D63"/>
    <w:rsid w:val="7F277A7B"/>
    <w:rsid w:val="7F48F529"/>
    <w:rsid w:val="7F74621A"/>
    <w:rsid w:val="7FAC1C57"/>
    <w:rsid w:val="7FCA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4B193"/>
  <w15:chartTrackingRefBased/>
  <w15:docId w15:val="{FF178FA8-210F-4571-8CC0-CBF26FAF4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4AC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88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87fc509-3130-405a-b80c-235da100fc10">
      <UserInfo>
        <DisplayName>Mrs H Thomas</DisplayName>
        <AccountId>14</AccountId>
        <AccountType/>
      </UserInfo>
      <UserInfo>
        <DisplayName>Ashley.Dyer</DisplayName>
        <AccountId>10</AccountId>
        <AccountType/>
      </UserInfo>
      <UserInfo>
        <DisplayName>Mrs R Wright</DisplayName>
        <AccountId>66</AccountId>
        <AccountType/>
      </UserInfo>
    </SharedWithUsers>
    <TaxCatchAll xmlns="987fc509-3130-405a-b80c-235da100fc10" xsi:nil="true"/>
    <lcf76f155ced4ddcb4097134ff3c332f xmlns="ff711873-9804-4bd9-b310-154bf4486fa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0E5EF06CB2BF45BFD15D1ED59FDE82" ma:contentTypeVersion="16" ma:contentTypeDescription="Create a new document." ma:contentTypeScope="" ma:versionID="6b32c6065f3f4747a058a6a88a610afd">
  <xsd:schema xmlns:xsd="http://www.w3.org/2001/XMLSchema" xmlns:xs="http://www.w3.org/2001/XMLSchema" xmlns:p="http://schemas.microsoft.com/office/2006/metadata/properties" xmlns:ns2="ff711873-9804-4bd9-b310-154bf4486fae" xmlns:ns3="987fc509-3130-405a-b80c-235da100fc10" targetNamespace="http://schemas.microsoft.com/office/2006/metadata/properties" ma:root="true" ma:fieldsID="234a2ad93b69e257bd351c787b36115b" ns2:_="" ns3:_="">
    <xsd:import namespace="ff711873-9804-4bd9-b310-154bf4486fae"/>
    <xsd:import namespace="987fc509-3130-405a-b80c-235da100fc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11873-9804-4bd9-b310-154bf4486f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65a38eb6-f7f9-4cd2-a103-8474662720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7fc509-3130-405a-b80c-235da100fc1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0c2c083f-9ca0-434b-9820-0b92c652f8ee}" ma:internalName="TaxCatchAll" ma:showField="CatchAllData" ma:web="987fc509-3130-405a-b80c-235da100fc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4A457D-BF18-4762-8088-DD7C474ED0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615E13-E023-4C57-8DEE-DAD46EA742C6}">
  <ds:schemaRefs>
    <ds:schemaRef ds:uri="http://schemas.microsoft.com/office/2006/metadata/properties"/>
    <ds:schemaRef ds:uri="http://schemas.microsoft.com/office/infopath/2007/PartnerControls"/>
    <ds:schemaRef ds:uri="987fc509-3130-405a-b80c-235da100fc10"/>
    <ds:schemaRef ds:uri="ff711873-9804-4bd9-b310-154bf4486fae"/>
  </ds:schemaRefs>
</ds:datastoreItem>
</file>

<file path=customXml/itemProps3.xml><?xml version="1.0" encoding="utf-8"?>
<ds:datastoreItem xmlns:ds="http://schemas.openxmlformats.org/officeDocument/2006/customXml" ds:itemID="{7A337284-610A-43F8-ACBC-8647F1BE367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Ashley.Dyer</dc:creator>
  <keywords/>
  <dc:description/>
  <lastModifiedBy>Ashley Dyer</lastModifiedBy>
  <revision>28</revision>
  <dcterms:created xsi:type="dcterms:W3CDTF">2023-06-23T15:27:00.0000000Z</dcterms:created>
  <dcterms:modified xsi:type="dcterms:W3CDTF">2025-10-15T07:21:44.5083113Z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0x010100AD0E5EF06CB2BF45BFD15D1ED59FDE82</vt:lpwstr>
  </property>
  <property fmtid="{D5CDD505-2E9C-101B-9397-08002B2CF9AE}" pid="3" name="Order">
    <vt:r8>5300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